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5425" w14:textId="4D49115D" w:rsidR="00AB1AC0" w:rsidRPr="00AB1AC0" w:rsidRDefault="00AB1AC0" w:rsidP="00AB1AC0">
      <w:pPr>
        <w:jc w:val="center"/>
        <w:rPr>
          <w:rFonts w:asciiTheme="minorHAnsi" w:hAnsiTheme="minorHAnsi"/>
        </w:rPr>
      </w:pPr>
      <w:r w:rsidRPr="00AB1AC0">
        <w:rPr>
          <w:rFonts w:asciiTheme="minorHAnsi" w:hAnsiTheme="minorHAnsi"/>
          <w:sz w:val="28"/>
          <w:szCs w:val="28"/>
        </w:rPr>
        <w:t>MEMBERSHIP AND DONATION FORM</w:t>
      </w:r>
      <w:r w:rsidRPr="00AB1AC0">
        <w:rPr>
          <w:rFonts w:asciiTheme="minorHAnsi" w:hAnsiTheme="minorHAnsi"/>
          <w:sz w:val="28"/>
          <w:szCs w:val="28"/>
        </w:rPr>
        <w:br/>
      </w:r>
      <w:r w:rsidR="00C07E17">
        <w:rPr>
          <w:rFonts w:asciiTheme="minorHAnsi" w:hAnsiTheme="minorHAnsi"/>
          <w:b/>
          <w:color w:val="FF0000"/>
          <w:sz w:val="28"/>
          <w:szCs w:val="28"/>
        </w:rPr>
        <w:t>202</w:t>
      </w:r>
      <w:r w:rsidR="004572F6">
        <w:rPr>
          <w:rFonts w:asciiTheme="minorHAnsi" w:hAnsiTheme="minorHAnsi"/>
          <w:b/>
          <w:color w:val="FF0000"/>
          <w:sz w:val="28"/>
          <w:szCs w:val="28"/>
        </w:rPr>
        <w:t>5</w:t>
      </w:r>
      <w:r w:rsidR="00C07E17">
        <w:rPr>
          <w:rFonts w:asciiTheme="minorHAnsi" w:hAnsiTheme="minorHAnsi"/>
          <w:b/>
          <w:color w:val="FF0000"/>
          <w:sz w:val="28"/>
          <w:szCs w:val="28"/>
        </w:rPr>
        <w:t>/202</w:t>
      </w:r>
      <w:r w:rsidR="004572F6">
        <w:rPr>
          <w:rFonts w:asciiTheme="minorHAnsi" w:hAnsiTheme="minorHAnsi"/>
          <w:b/>
          <w:color w:val="FF0000"/>
          <w:sz w:val="28"/>
          <w:szCs w:val="28"/>
        </w:rPr>
        <w:t>6</w:t>
      </w:r>
      <w:r w:rsidRPr="00AB1AC0">
        <w:rPr>
          <w:rFonts w:asciiTheme="minorHAnsi" w:hAnsiTheme="minorHAnsi"/>
          <w:b/>
          <w:color w:val="FF0000"/>
        </w:rPr>
        <w:br/>
      </w:r>
      <w:r w:rsidRPr="00AB1AC0">
        <w:rPr>
          <w:rFonts w:asciiTheme="minorHAnsi" w:hAnsiTheme="minorHAnsi"/>
        </w:rPr>
        <w:t>(Membership Year: 1</w:t>
      </w:r>
      <w:r w:rsidRPr="00AB1AC0">
        <w:rPr>
          <w:rFonts w:asciiTheme="minorHAnsi" w:hAnsiTheme="minorHAnsi"/>
          <w:vertAlign w:val="superscript"/>
        </w:rPr>
        <w:t>st</w:t>
      </w:r>
      <w:r w:rsidRPr="00AB1AC0">
        <w:rPr>
          <w:rFonts w:asciiTheme="minorHAnsi" w:hAnsiTheme="minorHAnsi"/>
        </w:rPr>
        <w:t xml:space="preserve"> September 20</w:t>
      </w:r>
      <w:r w:rsidR="004476C5">
        <w:rPr>
          <w:rFonts w:asciiTheme="minorHAnsi" w:hAnsiTheme="minorHAnsi"/>
        </w:rPr>
        <w:t>2</w:t>
      </w:r>
      <w:r w:rsidR="004572F6">
        <w:rPr>
          <w:rFonts w:asciiTheme="minorHAnsi" w:hAnsiTheme="minorHAnsi"/>
        </w:rPr>
        <w:t>5</w:t>
      </w:r>
      <w:r w:rsidRPr="00AB1AC0">
        <w:rPr>
          <w:rFonts w:asciiTheme="minorHAnsi" w:hAnsiTheme="minorHAnsi"/>
        </w:rPr>
        <w:t xml:space="preserve"> to 31</w:t>
      </w:r>
      <w:r w:rsidRPr="00AB1AC0">
        <w:rPr>
          <w:rFonts w:asciiTheme="minorHAnsi" w:hAnsiTheme="minorHAnsi"/>
          <w:vertAlign w:val="superscript"/>
        </w:rPr>
        <w:t>st</w:t>
      </w:r>
      <w:r w:rsidRPr="00AB1AC0">
        <w:rPr>
          <w:rFonts w:asciiTheme="minorHAnsi" w:hAnsiTheme="minorHAnsi"/>
        </w:rPr>
        <w:t xml:space="preserve"> August </w:t>
      </w:r>
      <w:r w:rsidR="003630DD">
        <w:rPr>
          <w:rFonts w:asciiTheme="minorHAnsi" w:hAnsiTheme="minorHAnsi"/>
        </w:rPr>
        <w:t>20</w:t>
      </w:r>
      <w:r w:rsidR="004476C5">
        <w:rPr>
          <w:rFonts w:asciiTheme="minorHAnsi" w:hAnsiTheme="minorHAnsi"/>
        </w:rPr>
        <w:t>2</w:t>
      </w:r>
      <w:r w:rsidR="004572F6">
        <w:rPr>
          <w:rFonts w:asciiTheme="minorHAnsi" w:hAnsiTheme="minorHAnsi"/>
        </w:rPr>
        <w:t>6</w:t>
      </w:r>
      <w:r>
        <w:rPr>
          <w:rFonts w:asciiTheme="minorHAnsi" w:hAnsiTheme="minorHAnsi"/>
        </w:rPr>
        <w:t>)</w:t>
      </w:r>
    </w:p>
    <w:p w14:paraId="3A98DF64" w14:textId="77777777" w:rsidR="00AB1AC0" w:rsidRPr="001C2374" w:rsidRDefault="00AB1AC0" w:rsidP="00AB1AC0">
      <w:pPr>
        <w:jc w:val="center"/>
        <w:rPr>
          <w:rFonts w:asciiTheme="minorHAnsi" w:hAnsiTheme="minorHAnsi"/>
          <w:i/>
          <w:sz w:val="18"/>
          <w:szCs w:val="18"/>
        </w:rPr>
      </w:pPr>
      <w:r w:rsidRPr="001C2374">
        <w:rPr>
          <w:rFonts w:asciiTheme="minorHAnsi" w:hAnsiTheme="minorHAnsi"/>
          <w:i/>
          <w:sz w:val="18"/>
          <w:szCs w:val="18"/>
        </w:rPr>
        <w:t>Membership covers your immediate family (partner and children) but please note only the primary member listed below has eligibility to vote in formal L&amp;DHS proceedings, such as the Annual General Meeting. Should another family member wish to vote, a separate membership will be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5874"/>
      </w:tblGrid>
      <w:tr w:rsidR="00AB1AC0" w:rsidRPr="00AB1AC0" w14:paraId="548744D6" w14:textId="77777777" w:rsidTr="00CC1D83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BED1E7" w14:textId="77777777" w:rsidR="00AB1AC0" w:rsidRPr="00247DA7" w:rsidRDefault="00AB1AC0" w:rsidP="00247DA7">
            <w:pPr>
              <w:rPr>
                <w:rFonts w:asciiTheme="minorHAnsi" w:hAnsiTheme="minorHAnsi"/>
              </w:rPr>
            </w:pPr>
            <w:r w:rsidRPr="00247DA7">
              <w:rPr>
                <w:rFonts w:asciiTheme="minorHAnsi" w:hAnsiTheme="minorHAnsi"/>
                <w:b/>
              </w:rPr>
              <w:t>Section 1 – Complete your details below for our records</w:t>
            </w:r>
          </w:p>
        </w:tc>
      </w:tr>
      <w:tr w:rsidR="00AB1AC0" w:rsidRPr="00AB1AC0" w14:paraId="6A724D02" w14:textId="77777777" w:rsidTr="00CC1D83">
        <w:trPr>
          <w:trHeight w:val="45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AF3D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Title (Dr/Mr/Mrs/Ms etc)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ADC6" w14:textId="77777777" w:rsidR="00AB1AC0" w:rsidRPr="00247DA7" w:rsidRDefault="00AB1AC0" w:rsidP="00247DA7">
            <w:pPr>
              <w:rPr>
                <w:rFonts w:asciiTheme="minorHAnsi" w:hAnsiTheme="minorHAnsi"/>
              </w:rPr>
            </w:pPr>
          </w:p>
        </w:tc>
      </w:tr>
      <w:tr w:rsidR="00AB1AC0" w:rsidRPr="00AB1AC0" w14:paraId="0F2BBD65" w14:textId="77777777" w:rsidTr="00CC1D83">
        <w:trPr>
          <w:trHeight w:val="45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3BE4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Surname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5E76" w14:textId="77777777" w:rsidR="00AB1AC0" w:rsidRPr="001C2374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442174E1" w14:textId="77777777" w:rsidTr="00CC1D83">
        <w:trPr>
          <w:trHeight w:val="45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8E15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Given Name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6C8E" w14:textId="77777777" w:rsidR="00AB1AC0" w:rsidRPr="001C2374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62EFC22E" w14:textId="77777777" w:rsidTr="00CC1D83">
        <w:trPr>
          <w:trHeight w:val="6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A7CA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  <w:p w14:paraId="1F6AD83C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4631" w14:textId="77777777" w:rsidR="00AB1AC0" w:rsidRPr="001C2374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2E2BE748" w14:textId="77777777" w:rsidTr="00CC1D83">
        <w:trPr>
          <w:trHeight w:val="45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A2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Telephone Number(s)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A83C" w14:textId="77777777" w:rsidR="00AB1AC0" w:rsidRPr="001C2374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4B80E677" w14:textId="77777777" w:rsidTr="00CC1D83">
        <w:trPr>
          <w:trHeight w:val="45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74B2" w14:textId="549F74AD" w:rsidR="00AB1AC0" w:rsidRPr="00247DA7" w:rsidRDefault="00247DA7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E</w:t>
            </w:r>
            <w:r w:rsidR="00AB1AC0" w:rsidRPr="00247DA7">
              <w:rPr>
                <w:rFonts w:asciiTheme="minorHAnsi" w:hAnsiTheme="minorHAnsi"/>
                <w:sz w:val="22"/>
                <w:szCs w:val="22"/>
              </w:rPr>
              <w:t>mail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ABB3" w14:textId="77777777" w:rsidR="00AB1AC0" w:rsidRPr="001C2374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12CD421" w14:textId="77777777" w:rsidR="00CC1D83" w:rsidRDefault="00CC1D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9"/>
        <w:gridCol w:w="2421"/>
      </w:tblGrid>
      <w:tr w:rsidR="00AB1AC0" w:rsidRPr="00AB1AC0" w14:paraId="357F1A15" w14:textId="77777777" w:rsidTr="00CC1D83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B6A905" w14:textId="77777777" w:rsidR="00AB1AC0" w:rsidRPr="001C2374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  <w:r w:rsidRPr="00247DA7">
              <w:rPr>
                <w:rFonts w:asciiTheme="minorHAnsi" w:hAnsiTheme="minorHAnsi"/>
                <w:b/>
              </w:rPr>
              <w:t>Section 2 - Complete payment details</w:t>
            </w:r>
          </w:p>
        </w:tc>
      </w:tr>
      <w:tr w:rsidR="00AB1AC0" w:rsidRPr="00AB1AC0" w14:paraId="027488FD" w14:textId="77777777" w:rsidTr="00CC1D83">
        <w:trPr>
          <w:trHeight w:val="454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5571" w14:textId="6F600115" w:rsidR="00AB1AC0" w:rsidRPr="00247DA7" w:rsidRDefault="00247DA7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Membership ($2</w:t>
            </w:r>
            <w:r w:rsidR="00571562">
              <w:rPr>
                <w:rFonts w:asciiTheme="minorHAnsi" w:hAnsiTheme="minorHAnsi"/>
                <w:sz w:val="22"/>
                <w:szCs w:val="22"/>
              </w:rPr>
              <w:t>8</w:t>
            </w:r>
            <w:r w:rsidRPr="00247DA7">
              <w:rPr>
                <w:rFonts w:asciiTheme="minorHAnsi" w:hAnsiTheme="minorHAnsi"/>
                <w:sz w:val="22"/>
                <w:szCs w:val="22"/>
              </w:rPr>
              <w:t>.00) (includes subscription to Society Notes)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CAA3" w14:textId="1F60B166" w:rsidR="00AB1AC0" w:rsidRPr="00247DA7" w:rsidRDefault="00247DA7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  <w:tr w:rsidR="00AB1AC0" w:rsidRPr="00AB1AC0" w14:paraId="017B7919" w14:textId="77777777" w:rsidTr="00CC1D83">
        <w:trPr>
          <w:trHeight w:val="454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071C" w14:textId="5F5FB9E9" w:rsidR="00AB1AC0" w:rsidRPr="00247DA7" w:rsidRDefault="00247DA7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Donation (Tax Deductible)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95A9" w14:textId="77777777" w:rsidR="00AB1AC0" w:rsidRPr="00247DA7" w:rsidRDefault="00AB1AC0" w:rsidP="00247D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7DA7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  <w:tr w:rsidR="00AB1AC0" w:rsidRPr="00AB1AC0" w14:paraId="4AF24C2F" w14:textId="77777777" w:rsidTr="00CC1D83">
        <w:trPr>
          <w:trHeight w:val="454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5B91" w14:textId="3EB424BE" w:rsidR="00AB1AC0" w:rsidRPr="00247DA7" w:rsidRDefault="00247DA7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b/>
                <w:sz w:val="22"/>
                <w:szCs w:val="22"/>
              </w:rPr>
              <w:t>TOTAL AMOUNT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BF50" w14:textId="77777777" w:rsidR="00AB1AC0" w:rsidRPr="00247DA7" w:rsidRDefault="00AB1AC0" w:rsidP="00247D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7DA7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  <w:tr w:rsidR="00AB1AC0" w:rsidRPr="00AB1AC0" w14:paraId="2A8CB07B" w14:textId="77777777" w:rsidTr="00CC1D83">
        <w:trPr>
          <w:trHeight w:val="454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851C" w14:textId="3DAEBAAC" w:rsidR="00AB1AC0" w:rsidRPr="00247DA7" w:rsidRDefault="00247DA7" w:rsidP="00247D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Payment made via (Cheque / Cash / Direct Deposit / Money Order)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5B70" w14:textId="42505885" w:rsidR="00AB1AC0" w:rsidRPr="00247DA7" w:rsidRDefault="00AB1AC0" w:rsidP="00247DA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B1AC0" w:rsidRPr="00AB1AC0" w14:paraId="0DB6C87A" w14:textId="77777777" w:rsidTr="00CC1D83">
        <w:trPr>
          <w:trHeight w:val="454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1B86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 xml:space="preserve">Would you like a receipt </w:t>
            </w:r>
            <w:r w:rsidR="005771CD" w:rsidRPr="00247DA7">
              <w:rPr>
                <w:rFonts w:asciiTheme="minorHAnsi" w:hAnsiTheme="minorHAnsi"/>
                <w:sz w:val="22"/>
                <w:szCs w:val="22"/>
              </w:rPr>
              <w:t>f</w:t>
            </w:r>
            <w:r w:rsidRPr="00247DA7">
              <w:rPr>
                <w:rFonts w:asciiTheme="minorHAnsi" w:hAnsiTheme="minorHAnsi"/>
                <w:sz w:val="22"/>
                <w:szCs w:val="22"/>
              </w:rPr>
              <w:t xml:space="preserve">or your membership renewal / donation?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D067" w14:textId="77777777" w:rsidR="00AB1AC0" w:rsidRPr="00247DA7" w:rsidRDefault="00AB1AC0" w:rsidP="00247DA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Yes   or   No</w:t>
            </w:r>
          </w:p>
        </w:tc>
      </w:tr>
      <w:tr w:rsidR="00AB1AC0" w:rsidRPr="00AB1AC0" w14:paraId="3B1ADC78" w14:textId="77777777" w:rsidTr="00CC1D83">
        <w:trPr>
          <w:trHeight w:val="454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A79E" w14:textId="77777777" w:rsidR="00AB1AC0" w:rsidRPr="00247DA7" w:rsidRDefault="00AB1AC0" w:rsidP="00247DA7">
            <w:pPr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Date you returned this form / sent payment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342F" w14:textId="39893701" w:rsidR="00AB1AC0" w:rsidRPr="00247DA7" w:rsidRDefault="00AB1AC0" w:rsidP="00247DA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DA7">
              <w:rPr>
                <w:rFonts w:asciiTheme="minorHAnsi" w:hAnsiTheme="minorHAnsi"/>
                <w:sz w:val="22"/>
                <w:szCs w:val="22"/>
              </w:rPr>
              <w:t>/          /</w:t>
            </w:r>
          </w:p>
        </w:tc>
      </w:tr>
    </w:tbl>
    <w:p w14:paraId="1088C8EE" w14:textId="77777777" w:rsidR="00AB1AC0" w:rsidRPr="00247DA7" w:rsidRDefault="00AB1AC0" w:rsidP="00AB1AC0">
      <w:pPr>
        <w:jc w:val="center"/>
        <w:rPr>
          <w:rFonts w:asciiTheme="minorHAnsi" w:hAnsiTheme="minorHAnsi"/>
          <w:i/>
          <w:sz w:val="10"/>
          <w:szCs w:val="10"/>
        </w:rPr>
      </w:pPr>
    </w:p>
    <w:tbl>
      <w:tblPr>
        <w:tblW w:w="9555" w:type="dxa"/>
        <w:tblLook w:val="04A0" w:firstRow="1" w:lastRow="0" w:firstColumn="1" w:lastColumn="0" w:noHBand="0" w:noVBand="1"/>
      </w:tblPr>
      <w:tblGrid>
        <w:gridCol w:w="4678"/>
        <w:gridCol w:w="4877"/>
      </w:tblGrid>
      <w:tr w:rsidR="00AB1AC0" w:rsidRPr="00AB1AC0" w14:paraId="6D210B66" w14:textId="77777777" w:rsidTr="001C55A0">
        <w:tc>
          <w:tcPr>
            <w:tcW w:w="4678" w:type="dxa"/>
            <w:vMerge w:val="restart"/>
            <w:hideMark/>
          </w:tcPr>
          <w:p w14:paraId="4EB28223" w14:textId="77777777" w:rsidR="00CC1D83" w:rsidRPr="00CC1D83" w:rsidRDefault="00CC1D83" w:rsidP="00CC1D83">
            <w:pPr>
              <w:rPr>
                <w:rFonts w:ascii="Calibri" w:hAnsi="Calibri"/>
                <w:b/>
                <w:bCs/>
                <w:i/>
                <w:sz w:val="32"/>
                <w:szCs w:val="32"/>
              </w:rPr>
            </w:pPr>
            <w:r w:rsidRPr="00CC1D83">
              <w:rPr>
                <w:rFonts w:ascii="Calibri" w:hAnsi="Calibri"/>
                <w:b/>
                <w:bCs/>
                <w:i/>
                <w:sz w:val="32"/>
                <w:szCs w:val="32"/>
              </w:rPr>
              <w:t>Payment Methods:</w:t>
            </w:r>
          </w:p>
          <w:p w14:paraId="704752C5" w14:textId="5A9E5A1E" w:rsidR="00CC1D83" w:rsidRPr="001C55A0" w:rsidRDefault="00CC1D83" w:rsidP="00CC1D8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C55A0">
              <w:rPr>
                <w:rFonts w:asciiTheme="minorHAnsi" w:hAnsiTheme="minorHAnsi"/>
                <w:b/>
                <w:sz w:val="22"/>
                <w:szCs w:val="22"/>
              </w:rPr>
              <w:t>Direct Deposit (Preferred):</w:t>
            </w:r>
            <w:r w:rsidRPr="001C55A0">
              <w:rPr>
                <w:rFonts w:asciiTheme="minorHAnsi" w:hAnsiTheme="minorHAnsi"/>
                <w:sz w:val="22"/>
                <w:szCs w:val="22"/>
              </w:rPr>
              <w:br/>
            </w:r>
            <w:r w:rsidRPr="001C55A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Westpac Bank, BSB 033 605 Account 112583 </w:t>
            </w:r>
          </w:p>
          <w:p w14:paraId="3983B1F9" w14:textId="77777777" w:rsidR="001C55A0" w:rsidRDefault="001C55A0" w:rsidP="00CC1D83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B3F3730" w14:textId="7E485F79" w:rsidR="00CC1D83" w:rsidRPr="002E14F9" w:rsidRDefault="00CC1D83" w:rsidP="00CC1D83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E14F9">
              <w:rPr>
                <w:rFonts w:asciiTheme="minorHAnsi" w:hAnsiTheme="minorHAnsi"/>
                <w:i/>
                <w:sz w:val="22"/>
                <w:szCs w:val="22"/>
              </w:rPr>
              <w:t>When paying online, please:</w:t>
            </w:r>
          </w:p>
          <w:p w14:paraId="433534BB" w14:textId="77777777" w:rsidR="00CC1D83" w:rsidRPr="002E14F9" w:rsidRDefault="00CC1D83" w:rsidP="00CC1D83">
            <w:pPr>
              <w:ind w:left="360"/>
              <w:rPr>
                <w:rFonts w:asciiTheme="minorHAnsi" w:hAnsiTheme="minorHAnsi"/>
                <w:i/>
                <w:sz w:val="22"/>
                <w:szCs w:val="22"/>
              </w:rPr>
            </w:pPr>
            <w:r w:rsidRPr="001C55A0">
              <w:rPr>
                <w:rFonts w:asciiTheme="minorHAnsi" w:hAnsiTheme="minorHAnsi"/>
                <w:i/>
                <w:sz w:val="22"/>
                <w:szCs w:val="22"/>
              </w:rPr>
              <w:t>1. E</w:t>
            </w:r>
            <w:r w:rsidRPr="002E14F9">
              <w:rPr>
                <w:rFonts w:asciiTheme="minorHAnsi" w:hAnsiTheme="minorHAnsi"/>
                <w:i/>
                <w:sz w:val="22"/>
                <w:szCs w:val="22"/>
              </w:rPr>
              <w:t xml:space="preserve">nsure </w:t>
            </w:r>
            <w:r w:rsidRPr="002E14F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you include your </w:t>
            </w:r>
            <w:proofErr w:type="gramStart"/>
            <w:r w:rsidRPr="002E14F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name</w:t>
            </w:r>
            <w:proofErr w:type="gramEnd"/>
            <w:r w:rsidRPr="002E14F9">
              <w:rPr>
                <w:rFonts w:asciiTheme="minorHAnsi" w:hAnsiTheme="minorHAnsi"/>
                <w:i/>
                <w:sz w:val="22"/>
                <w:szCs w:val="22"/>
              </w:rPr>
              <w:t xml:space="preserve"> so we know from whom the deposit has </w:t>
            </w:r>
            <w:proofErr w:type="gramStart"/>
            <w:r w:rsidRPr="002E14F9">
              <w:rPr>
                <w:rFonts w:asciiTheme="minorHAnsi" w:hAnsiTheme="minorHAnsi"/>
                <w:i/>
                <w:sz w:val="22"/>
                <w:szCs w:val="22"/>
              </w:rPr>
              <w:t>come;</w:t>
            </w:r>
            <w:proofErr w:type="gramEnd"/>
          </w:p>
          <w:p w14:paraId="6B34D35B" w14:textId="77777777" w:rsidR="00CC1D83" w:rsidRPr="001C55A0" w:rsidRDefault="00CC1D83" w:rsidP="00CC1D83">
            <w:pPr>
              <w:ind w:left="360"/>
              <w:rPr>
                <w:rFonts w:asciiTheme="minorHAnsi" w:hAnsiTheme="minorHAnsi"/>
                <w:sz w:val="12"/>
                <w:szCs w:val="12"/>
              </w:rPr>
            </w:pPr>
            <w:r w:rsidRPr="001C55A0">
              <w:rPr>
                <w:rFonts w:asciiTheme="minorHAnsi" w:hAnsiTheme="minorHAnsi"/>
                <w:i/>
                <w:sz w:val="22"/>
                <w:szCs w:val="22"/>
              </w:rPr>
              <w:t xml:space="preserve">2. Email Monica to confirm you have paid </w:t>
            </w:r>
            <w:hyperlink r:id="rId8" w:history="1">
              <w:r w:rsidRPr="001C55A0">
                <w:rPr>
                  <w:rStyle w:val="Hyperlink"/>
                  <w:rFonts w:asciiTheme="minorHAnsi" w:hAnsiTheme="minorHAnsi"/>
                  <w:i/>
                  <w:sz w:val="22"/>
                  <w:szCs w:val="22"/>
                </w:rPr>
                <w:t>membership.lintonhistory@gmail.com</w:t>
              </w:r>
            </w:hyperlink>
          </w:p>
          <w:p w14:paraId="3A18B1A4" w14:textId="77777777" w:rsidR="00CC1D83" w:rsidRDefault="00CC1D83" w:rsidP="00247DA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BCE39BB" w14:textId="77777777" w:rsidR="00CC1D83" w:rsidRDefault="00CC1D83" w:rsidP="00247DA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A020439" w14:textId="26775705" w:rsidR="00AB1AC0" w:rsidRPr="00AB1AC0" w:rsidRDefault="00AB1AC0" w:rsidP="00CC1D8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7" w:type="dxa"/>
            <w:hideMark/>
          </w:tcPr>
          <w:p w14:paraId="0A68AF7D" w14:textId="77777777" w:rsidR="00AB1AC0" w:rsidRPr="00AB1AC0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164346A9" w14:textId="77777777" w:rsidTr="001C55A0">
        <w:tc>
          <w:tcPr>
            <w:tcW w:w="4678" w:type="dxa"/>
            <w:vMerge/>
            <w:vAlign w:val="center"/>
            <w:hideMark/>
          </w:tcPr>
          <w:p w14:paraId="27BF42B7" w14:textId="77777777" w:rsidR="00AB1AC0" w:rsidRPr="00AB1AC0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7" w:type="dxa"/>
            <w:hideMark/>
          </w:tcPr>
          <w:p w14:paraId="6F6F274A" w14:textId="77777777" w:rsidR="00AB1AC0" w:rsidRPr="00AB1AC0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1A6FD267" w14:textId="77777777" w:rsidTr="001C55A0">
        <w:tc>
          <w:tcPr>
            <w:tcW w:w="4678" w:type="dxa"/>
            <w:vMerge/>
            <w:vAlign w:val="center"/>
            <w:hideMark/>
          </w:tcPr>
          <w:p w14:paraId="2DFA6FC7" w14:textId="77777777" w:rsidR="00AB1AC0" w:rsidRPr="00AB1AC0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7" w:type="dxa"/>
            <w:hideMark/>
          </w:tcPr>
          <w:p w14:paraId="7B9EE979" w14:textId="77777777" w:rsidR="00AB1AC0" w:rsidRPr="00AB1AC0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AC0" w:rsidRPr="00AB1AC0" w14:paraId="65E1E7B8" w14:textId="77777777" w:rsidTr="001C55A0">
        <w:tc>
          <w:tcPr>
            <w:tcW w:w="4678" w:type="dxa"/>
            <w:vMerge/>
            <w:vAlign w:val="center"/>
            <w:hideMark/>
          </w:tcPr>
          <w:p w14:paraId="4EE76E3E" w14:textId="77777777" w:rsidR="00AB1AC0" w:rsidRPr="00AB1AC0" w:rsidRDefault="00AB1AC0" w:rsidP="00247D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7" w:type="dxa"/>
            <w:hideMark/>
          </w:tcPr>
          <w:p w14:paraId="67B8858F" w14:textId="0C4F719B" w:rsidR="00CC1D83" w:rsidRPr="001C55A0" w:rsidRDefault="00CC1D83" w:rsidP="001C55A0">
            <w:pPr>
              <w:ind w:left="-109"/>
              <w:rPr>
                <w:rFonts w:asciiTheme="minorHAnsi" w:hAnsiTheme="minorHAnsi"/>
                <w:b/>
                <w:sz w:val="22"/>
                <w:szCs w:val="22"/>
              </w:rPr>
            </w:pPr>
            <w:r w:rsidRPr="001C55A0">
              <w:rPr>
                <w:rFonts w:asciiTheme="minorHAnsi" w:hAnsiTheme="minorHAnsi"/>
                <w:b/>
                <w:bCs/>
                <w:sz w:val="22"/>
                <w:szCs w:val="22"/>
              </w:rPr>
              <w:t>Cheque:</w:t>
            </w:r>
            <w:r w:rsidRPr="001C55A0">
              <w:rPr>
                <w:rFonts w:asciiTheme="minorHAnsi" w:hAnsiTheme="minorHAnsi"/>
                <w:sz w:val="22"/>
                <w:szCs w:val="22"/>
              </w:rPr>
              <w:t xml:space="preserve">  Please return this form &amp; your payment to: Membership &amp; Donations</w:t>
            </w:r>
            <w:r w:rsidRPr="001C55A0">
              <w:rPr>
                <w:rFonts w:asciiTheme="minorHAnsi" w:hAnsiTheme="minorHAnsi"/>
                <w:sz w:val="22"/>
                <w:szCs w:val="22"/>
              </w:rPr>
              <w:br/>
              <w:t>Linton &amp; District Historical Society</w:t>
            </w:r>
            <w:r w:rsidRPr="001C55A0">
              <w:rPr>
                <w:rFonts w:asciiTheme="minorHAnsi" w:hAnsiTheme="minorHAnsi"/>
                <w:sz w:val="22"/>
                <w:szCs w:val="22"/>
              </w:rPr>
              <w:br/>
              <w:t>69 Sussex Street</w:t>
            </w:r>
            <w:r w:rsidRPr="001C55A0">
              <w:rPr>
                <w:rFonts w:asciiTheme="minorHAnsi" w:hAnsiTheme="minorHAnsi"/>
                <w:sz w:val="22"/>
                <w:szCs w:val="22"/>
              </w:rPr>
              <w:br/>
              <w:t>Linton, Vic, 3360</w:t>
            </w:r>
            <w:r w:rsidRPr="001C55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CE8AF6B" w14:textId="77777777" w:rsidR="00CC1D83" w:rsidRPr="001C55A0" w:rsidRDefault="00CC1D83" w:rsidP="00CC1D83">
            <w:pPr>
              <w:ind w:left="720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59E67FF" w14:textId="1D118179" w:rsidR="00CC1D83" w:rsidRPr="001C55A0" w:rsidRDefault="009D6AF4" w:rsidP="009D6AF4">
            <w:pPr>
              <w:ind w:left="-109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CC1D83" w:rsidRPr="001C55A0">
              <w:rPr>
                <w:rFonts w:asciiTheme="minorHAnsi" w:hAnsiTheme="minorHAnsi"/>
                <w:b/>
                <w:sz w:val="22"/>
                <w:szCs w:val="22"/>
              </w:rPr>
              <w:t>Cheques to be made payable to:</w:t>
            </w:r>
            <w:r w:rsidR="00CC1D83" w:rsidRPr="001C55A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C1D83" w:rsidRPr="001C55A0">
              <w:rPr>
                <w:rFonts w:asciiTheme="minorHAnsi" w:hAnsiTheme="minorHAnsi"/>
                <w:sz w:val="22"/>
                <w:szCs w:val="22"/>
              </w:rPr>
              <w:br/>
              <w:t>Linton &amp; District Historical Society Inc.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CC1D83" w:rsidRPr="001C55A0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1DBC8FB5" w14:textId="5C90AA16" w:rsidR="00CC1D83" w:rsidRPr="00BB0A2F" w:rsidRDefault="00CC1D83" w:rsidP="009D6AF4">
            <w:pPr>
              <w:ind w:left="-109"/>
              <w:rPr>
                <w:rFonts w:asciiTheme="minorHAnsi" w:hAnsiTheme="minorHAnsi"/>
                <w:sz w:val="20"/>
                <w:szCs w:val="20"/>
              </w:rPr>
            </w:pPr>
            <w:r w:rsidRPr="001C55A0">
              <w:rPr>
                <w:rFonts w:asciiTheme="minorHAnsi" w:hAnsiTheme="minorHAnsi"/>
                <w:b/>
                <w:bCs/>
                <w:sz w:val="22"/>
                <w:szCs w:val="22"/>
              </w:rPr>
              <w:t>Cash:</w:t>
            </w:r>
            <w:r w:rsidRPr="001C55A0">
              <w:rPr>
                <w:rFonts w:asciiTheme="minorHAnsi" w:hAnsiTheme="minorHAnsi"/>
                <w:sz w:val="22"/>
                <w:szCs w:val="22"/>
              </w:rPr>
              <w:t xml:space="preserve"> Payable at the AGM or Open Days</w:t>
            </w:r>
          </w:p>
        </w:tc>
      </w:tr>
    </w:tbl>
    <w:p w14:paraId="26837D4C" w14:textId="29F9FB49" w:rsidR="000D5677" w:rsidRPr="00693CA9" w:rsidRDefault="00AB1AC0" w:rsidP="00BE5543">
      <w:pPr>
        <w:jc w:val="center"/>
        <w:rPr>
          <w:rFonts w:asciiTheme="minorHAnsi" w:hAnsiTheme="minorHAnsi"/>
          <w:sz w:val="28"/>
        </w:rPr>
      </w:pPr>
      <w:r w:rsidRPr="00693CA9">
        <w:rPr>
          <w:rFonts w:asciiTheme="minorHAnsi" w:hAnsiTheme="minorHAnsi"/>
          <w:b/>
          <w:sz w:val="28"/>
          <w:szCs w:val="28"/>
        </w:rPr>
        <w:t>Thank you for your support of the Linton &amp; District Historical Society.</w:t>
      </w:r>
    </w:p>
    <w:sectPr w:rsidR="000D5677" w:rsidRPr="00693CA9" w:rsidSect="00693CA9">
      <w:headerReference w:type="default" r:id="rId9"/>
      <w:footerReference w:type="default" r:id="rId10"/>
      <w:pgSz w:w="11906" w:h="16838"/>
      <w:pgMar w:top="680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1D90C" w14:textId="77777777" w:rsidR="00BB0A2F" w:rsidRDefault="00BB0A2F" w:rsidP="00851F0F">
      <w:r>
        <w:separator/>
      </w:r>
    </w:p>
  </w:endnote>
  <w:endnote w:type="continuationSeparator" w:id="0">
    <w:p w14:paraId="1A02773D" w14:textId="77777777" w:rsidR="00BB0A2F" w:rsidRDefault="00BB0A2F" w:rsidP="0085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2DD0" w14:textId="77777777" w:rsidR="00BB0A2F" w:rsidRPr="00836923" w:rsidRDefault="00BB0A2F" w:rsidP="00247DA7">
    <w:pPr>
      <w:pStyle w:val="Footer"/>
      <w:pBdr>
        <w:top w:val="thinThickSmallGap" w:sz="24" w:space="0" w:color="622423"/>
      </w:pBdr>
      <w:tabs>
        <w:tab w:val="clear" w:pos="9026"/>
        <w:tab w:val="right" w:pos="9072"/>
      </w:tabs>
      <w:rPr>
        <w:rFonts w:ascii="Calibri" w:hAnsi="Calibri" w:cs="Calibri"/>
        <w:sz w:val="20"/>
        <w:szCs w:val="20"/>
      </w:rPr>
    </w:pPr>
  </w:p>
  <w:p w14:paraId="5BAD3C9C" w14:textId="4584F85F" w:rsidR="00BB0A2F" w:rsidRDefault="00BB0A2F" w:rsidP="007719D5">
    <w:pPr>
      <w:pStyle w:val="Footer"/>
    </w:pPr>
  </w:p>
  <w:p w14:paraId="1FFB016B" w14:textId="77777777" w:rsidR="00BB0A2F" w:rsidRPr="007719D5" w:rsidRDefault="00BB0A2F" w:rsidP="00771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A554" w14:textId="77777777" w:rsidR="00BB0A2F" w:rsidRDefault="00BB0A2F" w:rsidP="00851F0F">
      <w:r>
        <w:separator/>
      </w:r>
    </w:p>
  </w:footnote>
  <w:footnote w:type="continuationSeparator" w:id="0">
    <w:p w14:paraId="2420EFCF" w14:textId="77777777" w:rsidR="00BB0A2F" w:rsidRDefault="00BB0A2F" w:rsidP="0085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84AD" w14:textId="77777777" w:rsidR="00BB0A2F" w:rsidRDefault="00BB0A2F" w:rsidP="00CA22BE">
    <w:pPr>
      <w:jc w:val="center"/>
      <w:rPr>
        <w:rFonts w:ascii="Calibri" w:hAnsi="Calibri" w:cs="Calibri"/>
        <w:b/>
        <w:noProof/>
        <w:color w:val="663300"/>
        <w:sz w:val="32"/>
        <w:szCs w:val="32"/>
      </w:rPr>
    </w:pPr>
    <w:r>
      <w:rPr>
        <w:rFonts w:ascii="Calibri" w:hAnsi="Calibri" w:cs="Calibri"/>
        <w:b/>
        <w:noProof/>
        <w:color w:val="663300"/>
        <w:sz w:val="32"/>
        <w:szCs w:val="32"/>
      </w:rPr>
      <w:drawing>
        <wp:inline distT="0" distB="0" distL="0" distR="0" wp14:anchorId="34DE6672" wp14:editId="530CFF6D">
          <wp:extent cx="609600" cy="624840"/>
          <wp:effectExtent l="19050" t="0" r="0" b="0"/>
          <wp:docPr id="1" name="Picture 3" descr="LDHS -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DHS -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14B032" w14:textId="77777777" w:rsidR="00BB0A2F" w:rsidRPr="0060629D" w:rsidRDefault="00BB0A2F" w:rsidP="00CA22BE">
    <w:pPr>
      <w:jc w:val="center"/>
      <w:rPr>
        <w:rFonts w:ascii="Calibri" w:hAnsi="Calibri" w:cs="Calibri"/>
        <w:b/>
        <w:color w:val="2C1502"/>
        <w:sz w:val="32"/>
        <w:szCs w:val="32"/>
      </w:rPr>
    </w:pPr>
    <w:r w:rsidRPr="0060629D">
      <w:rPr>
        <w:rFonts w:ascii="Calibri" w:hAnsi="Calibri" w:cs="Calibri"/>
        <w:b/>
        <w:color w:val="2C1502"/>
        <w:sz w:val="32"/>
        <w:szCs w:val="32"/>
      </w:rPr>
      <w:t>LINTON &amp; DISTRICT HISTORICAL SOCIETY INC.</w:t>
    </w:r>
  </w:p>
  <w:p w14:paraId="2BB855B7" w14:textId="77777777" w:rsidR="00BB0A2F" w:rsidRPr="00CA22BE" w:rsidRDefault="00BB0A2F" w:rsidP="00CA22BE">
    <w:pPr>
      <w:jc w:val="center"/>
      <w:rPr>
        <w:rFonts w:ascii="Calibri" w:hAnsi="Calibri" w:cs="Calibri"/>
        <w:sz w:val="18"/>
        <w:szCs w:val="18"/>
      </w:rPr>
    </w:pPr>
    <w:r w:rsidRPr="00CA22BE">
      <w:rPr>
        <w:rFonts w:ascii="Calibri" w:hAnsi="Calibri" w:cs="Calibri"/>
        <w:sz w:val="18"/>
        <w:szCs w:val="18"/>
      </w:rPr>
      <w:t>ABN 14 557 836 952 – A6421</w:t>
    </w:r>
  </w:p>
  <w:p w14:paraId="59BD285E" w14:textId="77777777" w:rsidR="00BB0A2F" w:rsidRDefault="00BB0A2F" w:rsidP="00CA22BE">
    <w:pPr>
      <w:pBdr>
        <w:bottom w:val="single" w:sz="12" w:space="1" w:color="auto"/>
      </w:pBdr>
      <w:jc w:val="center"/>
      <w:rPr>
        <w:rFonts w:ascii="Calibri" w:hAnsi="Calibri" w:cs="Calibri"/>
        <w:b/>
        <w:color w:val="003300"/>
        <w:sz w:val="18"/>
        <w:szCs w:val="18"/>
      </w:rPr>
    </w:pPr>
    <w:r w:rsidRPr="00693CA9">
      <w:rPr>
        <w:rFonts w:ascii="Calibri" w:hAnsi="Calibri" w:cs="Calibri"/>
        <w:b/>
        <w:sz w:val="28"/>
        <w:szCs w:val="28"/>
      </w:rPr>
      <w:t>69 Sussex Street, Linton, Victoria 3360</w:t>
    </w:r>
    <w:r w:rsidRPr="00CA22BE">
      <w:rPr>
        <w:rFonts w:ascii="Calibri" w:hAnsi="Calibri" w:cs="Calibri"/>
        <w:b/>
        <w:sz w:val="20"/>
        <w:szCs w:val="20"/>
      </w:rPr>
      <w:br/>
    </w:r>
    <w:r w:rsidRPr="00693CA9">
      <w:rPr>
        <w:rFonts w:ascii="Calibri" w:hAnsi="Calibri" w:cs="Calibri"/>
        <w:b/>
        <w:sz w:val="20"/>
        <w:szCs w:val="20"/>
      </w:rPr>
      <w:t xml:space="preserve">enquiries@lintonhistory.org.au                                           www.lintonhistory.org.au </w:t>
    </w:r>
  </w:p>
  <w:p w14:paraId="48C284A6" w14:textId="5CA22AB3" w:rsidR="00BB0A2F" w:rsidRPr="00693CA9" w:rsidRDefault="00BB0A2F" w:rsidP="00CA22BE">
    <w:pPr>
      <w:pBdr>
        <w:bottom w:val="single" w:sz="12" w:space="1" w:color="auto"/>
      </w:pBdr>
      <w:contextualSpacing/>
      <w:jc w:val="center"/>
      <w:rPr>
        <w:rFonts w:ascii="Calibri" w:hAnsi="Calibri" w:cs="Calibri"/>
        <w:b/>
        <w:color w:val="003300"/>
        <w:sz w:val="10"/>
        <w:szCs w:val="10"/>
      </w:rPr>
    </w:pPr>
  </w:p>
  <w:p w14:paraId="6967C0B9" w14:textId="73674A81" w:rsidR="00BB0A2F" w:rsidRPr="00247DA7" w:rsidRDefault="00BB0A2F" w:rsidP="00693CA9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left" w:pos="2610"/>
      </w:tabs>
      <w:contextualSpacing/>
      <w:rPr>
        <w:rFonts w:ascii="Calibri" w:hAnsi="Calibri" w:cs="Calibr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24870"/>
    <w:multiLevelType w:val="hybridMultilevel"/>
    <w:tmpl w:val="86EA3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460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355510071"/>
  </wne:recipientData>
  <wne:recipientData>
    <wne:active wne:val="1"/>
    <wne:hash wne:val="490942832"/>
  </wne:recipientData>
  <wne:recipientData>
    <wne:active wne:val="1"/>
    <wne:hash wne:val="1660844855"/>
  </wne:recipientData>
  <wne:recipientData>
    <wne:active wne:val="1"/>
    <wne:hash wne:val="-622007909"/>
  </wne:recipientData>
  <wne:recipientData>
    <wne:active wne:val="1"/>
    <wne:hash wne:val="2027791281"/>
  </wne:recipientData>
  <wne:recipientData>
    <wne:active wne:val="1"/>
    <wne:hash wne:val="-123769709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Kenny\Documents\KEN\LDHS\LDHS - Membership\LDHS - Registers\LDHS - Membership Register - 2016-2017 - MAILOU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MailOut` "/>
    <w:odso>
      <w:fieldMapData>
        <w:column w:val="0"/>
        <w:lid w:val="en-AU"/>
      </w:fieldMapData>
      <w:fieldMapData>
        <w:type w:val="dbColumn"/>
        <w:name w:val="Title"/>
        <w:mappedName w:val="Courtesy Title"/>
        <w:column w:val="0"/>
        <w:lid w:val="en-AU"/>
      </w:fieldMapData>
      <w:fieldMapData>
        <w:type w:val="dbColumn"/>
        <w:name w:val="First Name"/>
        <w:mappedName w:val="First Name"/>
        <w:column w:val="1"/>
        <w:lid w:val="en-AU"/>
      </w:fieldMapData>
      <w:fieldMapData>
        <w:column w:val="0"/>
        <w:lid w:val="en-AU"/>
      </w:fieldMapData>
      <w:fieldMapData>
        <w:type w:val="dbColumn"/>
        <w:name w:val="Surname"/>
        <w:mappedName w:val="Last Name"/>
        <w:column w:val="2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type w:val="dbColumn"/>
        <w:name w:val="Special Line"/>
        <w:mappedName w:val="Address 1"/>
        <w:column w:val="3"/>
        <w:lid w:val="en-AU"/>
      </w:fieldMapData>
      <w:fieldMapData>
        <w:type w:val="dbColumn"/>
        <w:name w:val="Postal Address (no/street)"/>
        <w:mappedName w:val="Address 2"/>
        <w:column w:val="4"/>
        <w:lid w:val="en-AU"/>
      </w:fieldMapData>
      <w:fieldMapData>
        <w:type w:val="dbColumn"/>
        <w:name w:val="Town / Suburb"/>
        <w:mappedName w:val="City"/>
        <w:column w:val="5"/>
        <w:lid w:val="en-AU"/>
      </w:fieldMapData>
      <w:fieldMapData>
        <w:type w:val="dbColumn"/>
        <w:name w:val="State"/>
        <w:mappedName w:val="State"/>
        <w:column w:val="6"/>
        <w:lid w:val="en-AU"/>
      </w:fieldMapData>
      <w:fieldMapData>
        <w:type w:val="dbColumn"/>
        <w:name w:val="Postcode"/>
        <w:mappedName w:val="Postal Code"/>
        <w:column w:val="7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recipientData r:id="rId1"/>
    </w:odso>
  </w:mailMerge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0F"/>
    <w:rsid w:val="0004331D"/>
    <w:rsid w:val="000437F6"/>
    <w:rsid w:val="00092D39"/>
    <w:rsid w:val="00096ED2"/>
    <w:rsid w:val="000D5677"/>
    <w:rsid w:val="000F5165"/>
    <w:rsid w:val="001917C9"/>
    <w:rsid w:val="001C2374"/>
    <w:rsid w:val="001C55A0"/>
    <w:rsid w:val="001E782D"/>
    <w:rsid w:val="0020491E"/>
    <w:rsid w:val="00245343"/>
    <w:rsid w:val="00247DA7"/>
    <w:rsid w:val="0026522A"/>
    <w:rsid w:val="002B12FA"/>
    <w:rsid w:val="002E14F9"/>
    <w:rsid w:val="002E2CC0"/>
    <w:rsid w:val="002F7AB3"/>
    <w:rsid w:val="00345059"/>
    <w:rsid w:val="003630DD"/>
    <w:rsid w:val="003651E6"/>
    <w:rsid w:val="0037524F"/>
    <w:rsid w:val="003868FB"/>
    <w:rsid w:val="003B54C6"/>
    <w:rsid w:val="003C7A06"/>
    <w:rsid w:val="003D600F"/>
    <w:rsid w:val="003E34FA"/>
    <w:rsid w:val="003E492A"/>
    <w:rsid w:val="004476C5"/>
    <w:rsid w:val="004572F6"/>
    <w:rsid w:val="00465431"/>
    <w:rsid w:val="004E5853"/>
    <w:rsid w:val="005050B1"/>
    <w:rsid w:val="00535AE1"/>
    <w:rsid w:val="005547CF"/>
    <w:rsid w:val="00571562"/>
    <w:rsid w:val="005771CD"/>
    <w:rsid w:val="005D13FD"/>
    <w:rsid w:val="005E5F40"/>
    <w:rsid w:val="005F2BB1"/>
    <w:rsid w:val="00601538"/>
    <w:rsid w:val="0060629D"/>
    <w:rsid w:val="00693CA9"/>
    <w:rsid w:val="006A71BB"/>
    <w:rsid w:val="006B10F4"/>
    <w:rsid w:val="006D4759"/>
    <w:rsid w:val="006E06CB"/>
    <w:rsid w:val="00715135"/>
    <w:rsid w:val="00723675"/>
    <w:rsid w:val="00737BE8"/>
    <w:rsid w:val="007719D5"/>
    <w:rsid w:val="007778A3"/>
    <w:rsid w:val="00851F0F"/>
    <w:rsid w:val="008A0515"/>
    <w:rsid w:val="008B240F"/>
    <w:rsid w:val="008C03E2"/>
    <w:rsid w:val="0098327D"/>
    <w:rsid w:val="009C168E"/>
    <w:rsid w:val="009C247E"/>
    <w:rsid w:val="009D6AF4"/>
    <w:rsid w:val="009F0FB9"/>
    <w:rsid w:val="00A67528"/>
    <w:rsid w:val="00A86DCA"/>
    <w:rsid w:val="00AB1AC0"/>
    <w:rsid w:val="00AF6959"/>
    <w:rsid w:val="00B350EF"/>
    <w:rsid w:val="00B369DF"/>
    <w:rsid w:val="00B83053"/>
    <w:rsid w:val="00B857BA"/>
    <w:rsid w:val="00BA5C89"/>
    <w:rsid w:val="00BB0A2F"/>
    <w:rsid w:val="00BE5543"/>
    <w:rsid w:val="00C07E17"/>
    <w:rsid w:val="00C437DF"/>
    <w:rsid w:val="00C53CDE"/>
    <w:rsid w:val="00C9546A"/>
    <w:rsid w:val="00C96BAC"/>
    <w:rsid w:val="00CA22BE"/>
    <w:rsid w:val="00CC1D83"/>
    <w:rsid w:val="00CD290D"/>
    <w:rsid w:val="00CD69D8"/>
    <w:rsid w:val="00D32ACD"/>
    <w:rsid w:val="00D44AAB"/>
    <w:rsid w:val="00D54893"/>
    <w:rsid w:val="00D76ED0"/>
    <w:rsid w:val="00E12761"/>
    <w:rsid w:val="00E2157E"/>
    <w:rsid w:val="00E5683B"/>
    <w:rsid w:val="00E67410"/>
    <w:rsid w:val="00E70D81"/>
    <w:rsid w:val="00ED5AB5"/>
    <w:rsid w:val="00F02B92"/>
    <w:rsid w:val="00F30559"/>
    <w:rsid w:val="00F4012D"/>
    <w:rsid w:val="00FD7014"/>
    <w:rsid w:val="00FE6F47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587960BD"/>
  <w15:docId w15:val="{F5F49023-456F-4C9A-8C94-F0FEEFCB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D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1F0F"/>
    <w:pPr>
      <w:keepNext/>
      <w:jc w:val="right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5683B"/>
    <w:pPr>
      <w:framePr w:w="7920" w:h="1980" w:hRule="exact" w:hSpace="180" w:wrap="auto" w:hAnchor="page" w:xAlign="center" w:yAlign="bottom"/>
      <w:ind w:left="2880"/>
    </w:pPr>
    <w:rPr>
      <w:rFonts w:ascii="Comic Sans MS" w:hAnsi="Comic Sans MS"/>
      <w:sz w:val="28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37524F"/>
    <w:rPr>
      <w:rFonts w:ascii="Comic Sans MS" w:hAnsi="Comic Sans MS"/>
      <w:sz w:val="18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851F0F"/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51F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51F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0F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CA22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A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.lintonhisto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3D5A1-6AFA-4191-89CE-D03A07A2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Monica Keefe</cp:lastModifiedBy>
  <cp:revision>2</cp:revision>
  <cp:lastPrinted>2019-07-28T05:39:00Z</cp:lastPrinted>
  <dcterms:created xsi:type="dcterms:W3CDTF">2025-07-30T06:23:00Z</dcterms:created>
  <dcterms:modified xsi:type="dcterms:W3CDTF">2025-07-30T06:23:00Z</dcterms:modified>
</cp:coreProperties>
</file>